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EB3BCB" w:rsidRDefault="00EB3BCB" w:rsidP="00EB3BCB">
      <w:pPr>
        <w:ind w:left="4248" w:firstLine="708"/>
      </w:pPr>
      <w:bookmarkStart w:id="0" w:name="_GoBack"/>
      <w:bookmarkEnd w:id="0"/>
      <w:r w:rsidRPr="00EB3BCB">
        <w:t>Al</w:t>
      </w:r>
      <w:r w:rsidR="00E67C9C">
        <w:t>la</w:t>
      </w:r>
      <w:r w:rsidRPr="00EB3BCB">
        <w:t xml:space="preserve"> </w:t>
      </w:r>
      <w:r w:rsidR="00E67C9C">
        <w:t>Segreteria Studenti</w:t>
      </w:r>
      <w:r w:rsidRPr="00EB3BCB">
        <w:t xml:space="preserve"> </w:t>
      </w:r>
    </w:p>
    <w:p w:rsidR="00EB3BCB" w:rsidRPr="00EB3BCB" w:rsidRDefault="00EB3BCB" w:rsidP="00EB3BCB">
      <w:pPr>
        <w:ind w:left="4956"/>
      </w:pPr>
      <w:r w:rsidRPr="00EB3BCB">
        <w:t>della Facoltà di Scienze Pol</w:t>
      </w:r>
      <w:r w:rsidRPr="00EB3BCB">
        <w:t>i</w:t>
      </w:r>
      <w:r w:rsidRPr="00EB3BCB">
        <w:t>tiche,</w:t>
      </w:r>
    </w:p>
    <w:p w:rsidR="00EB3BCB" w:rsidRPr="00EB3BCB" w:rsidRDefault="00EB3BCB" w:rsidP="00EB3BCB">
      <w:pPr>
        <w:ind w:left="4248" w:firstLine="708"/>
      </w:pPr>
      <w:r w:rsidRPr="00EB3BCB">
        <w:t>Sociologia, Comunicazione</w:t>
      </w:r>
    </w:p>
    <w:p w:rsidR="00EB3BCB" w:rsidRPr="00EB3BCB" w:rsidRDefault="00EB3BCB" w:rsidP="00EB3BCB">
      <w:pPr>
        <w:ind w:left="4248" w:firstLine="708"/>
      </w:pPr>
      <w:r w:rsidRPr="00EB3BCB">
        <w:t xml:space="preserve">Sede </w:t>
      </w:r>
    </w:p>
    <w:p w:rsidR="00EB3BCB" w:rsidRDefault="00EB3BCB" w:rsidP="00EB3BCB">
      <w:pPr>
        <w:ind w:left="4956" w:firstLine="708"/>
      </w:pPr>
    </w:p>
    <w:p w:rsidR="00EB3BCB" w:rsidRDefault="00EB3BCB" w:rsidP="00CA2F70">
      <w:pPr>
        <w:spacing w:line="360" w:lineRule="auto"/>
        <w:jc w:val="both"/>
      </w:pPr>
      <w:r>
        <w:t>Io sottoscritto</w:t>
      </w:r>
      <w:r w:rsidR="005D6AD5">
        <w:t>/a</w:t>
      </w:r>
      <w:r>
        <w:t>________________________________________________________, n</w:t>
      </w:r>
      <w:r>
        <w:t>a</w:t>
      </w:r>
      <w:r>
        <w:t>to</w:t>
      </w:r>
      <w:r w:rsidR="005D6AD5">
        <w:t>/a</w:t>
      </w:r>
      <w:r>
        <w:t xml:space="preserve"> a _______________________________________________________________ il _____________ n° matricola__________________</w:t>
      </w:r>
      <w:r w:rsidR="003646CB">
        <w:t xml:space="preserve"> iscritto al</w:t>
      </w:r>
      <w:r w:rsidR="00CB0AF7">
        <w:t xml:space="preserve"> </w:t>
      </w:r>
      <w:r w:rsidR="00633817">
        <w:t>primo o secondo</w:t>
      </w:r>
      <w:r w:rsidR="00CB0AF7">
        <w:t xml:space="preserve"> </w:t>
      </w:r>
      <w:r w:rsidR="003646CB">
        <w:t>anno di corso</w:t>
      </w:r>
      <w:r>
        <w:t xml:space="preserve"> </w:t>
      </w:r>
      <w:r w:rsidR="00463E6D">
        <w:t xml:space="preserve">triennale </w:t>
      </w:r>
      <w:r w:rsidR="00633817">
        <w:t>in ………………………………………………………………….</w:t>
      </w:r>
      <w:r w:rsidR="00463E6D">
        <w:t xml:space="preserve"> </w:t>
      </w:r>
      <w:r w:rsidR="00633817">
        <w:t xml:space="preserve">al primo </w:t>
      </w:r>
      <w:r w:rsidR="00463E6D">
        <w:t xml:space="preserve">anno di corso magistrale </w:t>
      </w:r>
      <w:r w:rsidR="00F254C7">
        <w:t>in ……………………………………………….</w:t>
      </w:r>
      <w:r w:rsidR="003646CB">
        <w:t xml:space="preserve">avendo terminato tutti gli esami previsti nel </w:t>
      </w:r>
      <w:r w:rsidR="00CB0AF7">
        <w:t>mio attuale</w:t>
      </w:r>
      <w:r w:rsidR="003646CB">
        <w:t xml:space="preserve"> anno </w:t>
      </w:r>
      <w:r w:rsidR="00CB0AF7">
        <w:t xml:space="preserve">accademico </w:t>
      </w:r>
      <w:r w:rsidR="00FB435A">
        <w:t>e tutti q</w:t>
      </w:r>
      <w:r w:rsidR="00CB0AF7">
        <w:t xml:space="preserve">uelli eventuali antecedenti previsti </w:t>
      </w:r>
      <w:r w:rsidR="003646CB">
        <w:t>d</w:t>
      </w:r>
      <w:r w:rsidR="00CB0AF7">
        <w:t>a</w:t>
      </w:r>
      <w:r w:rsidR="003646CB">
        <w:t>l percorso formativo relativo al corso di Laurea</w:t>
      </w:r>
      <w:r w:rsidR="00F254C7">
        <w:t xml:space="preserve"> </w:t>
      </w:r>
    </w:p>
    <w:p w:rsidR="00EB3BCB" w:rsidRPr="00EB3BCB" w:rsidRDefault="00EB3BCB" w:rsidP="00CA2F70">
      <w:pPr>
        <w:spacing w:line="360" w:lineRule="auto"/>
        <w:jc w:val="center"/>
        <w:rPr>
          <w:b/>
        </w:rPr>
      </w:pPr>
      <w:r w:rsidRPr="00EB3BCB">
        <w:rPr>
          <w:b/>
        </w:rPr>
        <w:t>CHIEDO</w:t>
      </w:r>
    </w:p>
    <w:p w:rsidR="00EB3BCB" w:rsidRDefault="00EB3BCB" w:rsidP="00CA2F70">
      <w:pPr>
        <w:spacing w:line="360" w:lineRule="auto"/>
        <w:jc w:val="both"/>
      </w:pPr>
      <w:r>
        <w:t>l’anticipo de</w:t>
      </w:r>
      <w:r w:rsidR="00B857B6">
        <w:t>ll’</w:t>
      </w:r>
      <w:r>
        <w:t>esam</w:t>
      </w:r>
      <w:r w:rsidR="00B857B6">
        <w:t>e/i (</w:t>
      </w:r>
      <w:r w:rsidR="00781C8E">
        <w:rPr>
          <w:b/>
        </w:rPr>
        <w:t>massimo due</w:t>
      </w:r>
      <w:r>
        <w:t xml:space="preserve">) </w:t>
      </w:r>
      <w:r w:rsidR="0049081E">
        <w:t xml:space="preserve">dal </w:t>
      </w:r>
      <w:r w:rsidR="00F254C7">
        <w:t>secondo o dal terzo anno anno</w:t>
      </w:r>
      <w:r w:rsidR="0049081E">
        <w:t xml:space="preserve"> semestre del </w:t>
      </w:r>
      <w:r w:rsidR="008E1532">
        <w:t>secondo</w:t>
      </w:r>
      <w:r w:rsidR="00463E6D">
        <w:t xml:space="preserve"> anno (se magistrale)</w:t>
      </w:r>
      <w:r w:rsidR="008E1532">
        <w:t xml:space="preserve"> o del terzo (se triennale)</w:t>
      </w:r>
      <w:r w:rsidR="0049081E">
        <w:t xml:space="preserve"> anno </w:t>
      </w:r>
      <w:r>
        <w:t>così come previsto dal manifesto generale degli studi per l’a.a. 20</w:t>
      </w:r>
      <w:r w:rsidR="0049081E">
        <w:t>2</w:t>
      </w:r>
      <w:r w:rsidR="008E1532">
        <w:t>5</w:t>
      </w:r>
      <w:r>
        <w:t>/20</w:t>
      </w:r>
      <w:r w:rsidR="00744F96">
        <w:t>2</w:t>
      </w:r>
      <w:r w:rsidR="008E1532">
        <w:t>6</w:t>
      </w:r>
      <w:r>
        <w:t xml:space="preserve"> all’art. </w:t>
      </w:r>
      <w:r w:rsidR="008E1532">
        <w:t>21</w:t>
      </w:r>
      <w:r>
        <w:t xml:space="preserve"> co</w:t>
      </w:r>
      <w:r w:rsidR="00E15098">
        <w:t xml:space="preserve">mma </w:t>
      </w:r>
      <w:r w:rsidR="008E1532">
        <w:t>9 del Regolamento studenti a.a. 2025/2026</w:t>
      </w:r>
      <w:r>
        <w:t>.</w:t>
      </w:r>
    </w:p>
    <w:p w:rsidR="00EB3BCB" w:rsidRDefault="00EB3BCB" w:rsidP="00CA2F70">
      <w:pPr>
        <w:spacing w:line="360" w:lineRule="auto"/>
        <w:jc w:val="both"/>
      </w:pPr>
      <w:r>
        <w:t>L’anticipo riguarda i/il seguenti/e esami/e:</w:t>
      </w:r>
    </w:p>
    <w:p w:rsidR="00EB3BCB" w:rsidRDefault="00EB3BCB" w:rsidP="00CA2F70">
      <w:pPr>
        <w:numPr>
          <w:ilvl w:val="0"/>
          <w:numId w:val="16"/>
        </w:numPr>
        <w:spacing w:line="360" w:lineRule="auto"/>
        <w:jc w:val="both"/>
      </w:pPr>
      <w:r>
        <w:t>__________________________________________</w:t>
      </w:r>
      <w:r w:rsidR="00463E6D">
        <w:t>CFU__</w:t>
      </w:r>
      <w:r>
        <w:t xml:space="preserve"> S.S.D._________;</w:t>
      </w:r>
    </w:p>
    <w:p w:rsidR="00EB3BCB" w:rsidRDefault="00463E6D" w:rsidP="00CA2F70">
      <w:pPr>
        <w:numPr>
          <w:ilvl w:val="0"/>
          <w:numId w:val="16"/>
        </w:numPr>
        <w:spacing w:line="360" w:lineRule="auto"/>
        <w:jc w:val="both"/>
      </w:pPr>
      <w:r>
        <w:t>__________________________________________CFU__ S.S.D._________.</w:t>
      </w:r>
    </w:p>
    <w:p w:rsidR="00CA2F70" w:rsidRDefault="00CA2F70" w:rsidP="00CA2F70">
      <w:pPr>
        <w:spacing w:line="360" w:lineRule="auto"/>
        <w:jc w:val="both"/>
      </w:pPr>
    </w:p>
    <w:p w:rsidR="00EB3BCB" w:rsidRPr="00EB3BCB" w:rsidRDefault="00E54C7B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B3BCB" w:rsidRPr="00EB3BCB">
        <w:rPr>
          <w:sz w:val="18"/>
          <w:szCs w:val="18"/>
        </w:rPr>
        <w:t>FIRMA STUDENTE</w:t>
      </w:r>
      <w:r w:rsidR="00EB3BCB" w:rsidRPr="00EB3BCB">
        <w:rPr>
          <w:sz w:val="18"/>
          <w:szCs w:val="18"/>
        </w:rPr>
        <w:tab/>
        <w:t xml:space="preserve">                                          </w:t>
      </w:r>
      <w:r w:rsidR="00CB0AF7">
        <w:rPr>
          <w:sz w:val="18"/>
          <w:szCs w:val="18"/>
        </w:rPr>
        <w:t xml:space="preserve">                                     </w:t>
      </w:r>
      <w:r w:rsidR="00EB3BCB" w:rsidRPr="00EB3BCB">
        <w:rPr>
          <w:sz w:val="18"/>
          <w:szCs w:val="18"/>
        </w:rPr>
        <w:t xml:space="preserve">FIRMA DEL </w:t>
      </w:r>
      <w:r w:rsidR="00B857B6">
        <w:rPr>
          <w:sz w:val="18"/>
          <w:szCs w:val="18"/>
        </w:rPr>
        <w:t>DOCENTE TITOLARE</w:t>
      </w:r>
      <w:r w:rsidR="00CB0AF7">
        <w:rPr>
          <w:sz w:val="18"/>
          <w:szCs w:val="18"/>
        </w:rPr>
        <w:t xml:space="preserve"> </w:t>
      </w:r>
      <w:r w:rsidR="00CB0AF7" w:rsidRPr="00EB3BCB">
        <w:rPr>
          <w:sz w:val="18"/>
          <w:szCs w:val="18"/>
        </w:rPr>
        <w:t>____________________________</w:t>
      </w:r>
      <w:r w:rsidR="00CB0AF7">
        <w:rPr>
          <w:sz w:val="18"/>
          <w:szCs w:val="18"/>
        </w:rPr>
        <w:t>_</w:t>
      </w:r>
      <w:r w:rsidR="00B857B6">
        <w:rPr>
          <w:sz w:val="18"/>
          <w:szCs w:val="18"/>
        </w:rPr>
        <w:tab/>
      </w:r>
      <w:r w:rsidR="00B857B6">
        <w:rPr>
          <w:sz w:val="18"/>
          <w:szCs w:val="18"/>
        </w:rPr>
        <w:tab/>
      </w:r>
      <w:r w:rsidR="00B857B6">
        <w:rPr>
          <w:sz w:val="18"/>
          <w:szCs w:val="18"/>
        </w:rPr>
        <w:tab/>
      </w:r>
      <w:r w:rsidR="00B857B6">
        <w:rPr>
          <w:sz w:val="18"/>
          <w:szCs w:val="18"/>
        </w:rPr>
        <w:tab/>
        <w:t xml:space="preserve">              </w:t>
      </w:r>
      <w:r w:rsidR="00EB3BCB" w:rsidRPr="00EB3BCB">
        <w:rPr>
          <w:sz w:val="18"/>
          <w:szCs w:val="18"/>
        </w:rPr>
        <w:t>PER ACCE</w:t>
      </w:r>
      <w:r w:rsidR="00EB3BCB" w:rsidRPr="00EB3BCB">
        <w:rPr>
          <w:sz w:val="18"/>
          <w:szCs w:val="18"/>
        </w:rPr>
        <w:t>T</w:t>
      </w:r>
      <w:r w:rsidR="00EB3BCB" w:rsidRPr="00EB3BCB">
        <w:rPr>
          <w:sz w:val="18"/>
          <w:szCs w:val="18"/>
        </w:rPr>
        <w:t>TAZIONE</w:t>
      </w:r>
      <w:r w:rsidR="00B857B6">
        <w:rPr>
          <w:sz w:val="18"/>
          <w:szCs w:val="18"/>
        </w:rPr>
        <w:t xml:space="preserve"> (MATERIA 1) </w:t>
      </w:r>
    </w:p>
    <w:p w:rsidR="00CB0AF7" w:rsidRDefault="00CB0AF7" w:rsidP="00CB0AF7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_________________</w:t>
      </w:r>
      <w:r>
        <w:rPr>
          <w:sz w:val="18"/>
          <w:szCs w:val="18"/>
        </w:rPr>
        <w:tab/>
      </w:r>
    </w:p>
    <w:p w:rsidR="00CD0A8C" w:rsidRDefault="00B857B6" w:rsidP="00CB0AF7">
      <w:pPr>
        <w:spacing w:line="480" w:lineRule="auto"/>
        <w:jc w:val="both"/>
        <w:rPr>
          <w:sz w:val="18"/>
          <w:szCs w:val="18"/>
        </w:rPr>
      </w:pPr>
      <w:r w:rsidRPr="00EB3BCB">
        <w:rPr>
          <w:sz w:val="18"/>
          <w:szCs w:val="18"/>
        </w:rPr>
        <w:t xml:space="preserve">FIRMA DEL </w:t>
      </w:r>
      <w:r w:rsidR="00CB0AF7">
        <w:rPr>
          <w:sz w:val="18"/>
          <w:szCs w:val="18"/>
        </w:rPr>
        <w:t>PRESIDENTE DELL’AREA DIDATTICA                                  FIRMA DEL DOCENTE</w:t>
      </w:r>
      <w:r>
        <w:rPr>
          <w:sz w:val="18"/>
          <w:szCs w:val="18"/>
        </w:rPr>
        <w:t xml:space="preserve"> TITOLARE</w:t>
      </w:r>
      <w:r w:rsidR="00CB0AF7">
        <w:rPr>
          <w:sz w:val="18"/>
          <w:szCs w:val="18"/>
        </w:rPr>
        <w:t xml:space="preserve"> </w:t>
      </w:r>
      <w:r w:rsidR="00CB0AF7" w:rsidRPr="00EB3BCB">
        <w:rPr>
          <w:sz w:val="18"/>
          <w:szCs w:val="18"/>
        </w:rPr>
        <w:t>____________________________</w:t>
      </w:r>
      <w:r w:rsidR="00CB0AF7">
        <w:rPr>
          <w:sz w:val="18"/>
          <w:szCs w:val="18"/>
        </w:rPr>
        <w:t>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CB0AF7">
        <w:rPr>
          <w:sz w:val="18"/>
          <w:szCs w:val="18"/>
        </w:rPr>
        <w:tab/>
        <w:t xml:space="preserve">                              </w:t>
      </w:r>
      <w:r w:rsidRPr="00EB3BCB">
        <w:rPr>
          <w:sz w:val="18"/>
          <w:szCs w:val="18"/>
        </w:rPr>
        <w:t>PER ACCE</w:t>
      </w:r>
      <w:r w:rsidRPr="00EB3BCB">
        <w:rPr>
          <w:sz w:val="18"/>
          <w:szCs w:val="18"/>
        </w:rPr>
        <w:t>T</w:t>
      </w:r>
      <w:r w:rsidRPr="00EB3BCB">
        <w:rPr>
          <w:sz w:val="18"/>
          <w:szCs w:val="18"/>
        </w:rPr>
        <w:t>TAZIONE</w:t>
      </w:r>
      <w:r>
        <w:rPr>
          <w:sz w:val="18"/>
          <w:szCs w:val="18"/>
        </w:rPr>
        <w:t xml:space="preserve"> (MATERIA 2)</w:t>
      </w:r>
      <w:r w:rsidR="00CB0AF7">
        <w:rPr>
          <w:sz w:val="18"/>
          <w:szCs w:val="18"/>
        </w:rPr>
        <w:t xml:space="preserve">  </w:t>
      </w:r>
    </w:p>
    <w:p w:rsidR="00037A0C" w:rsidRDefault="00037A0C" w:rsidP="00037A0C">
      <w:pPr>
        <w:spacing w:line="480" w:lineRule="auto"/>
        <w:jc w:val="both"/>
        <w:rPr>
          <w:szCs w:val="22"/>
        </w:rPr>
      </w:pPr>
      <w:r>
        <w:rPr>
          <w:szCs w:val="22"/>
        </w:rPr>
        <w:t>Firma Tutor Didattico</w:t>
      </w:r>
    </w:p>
    <w:p w:rsidR="00037A0C" w:rsidRDefault="00037A0C" w:rsidP="00037A0C">
      <w:pPr>
        <w:spacing w:line="480" w:lineRule="auto"/>
        <w:jc w:val="both"/>
        <w:rPr>
          <w:sz w:val="18"/>
          <w:szCs w:val="18"/>
        </w:rPr>
      </w:pPr>
      <w:r w:rsidRPr="00EB3BCB">
        <w:rPr>
          <w:sz w:val="18"/>
          <w:szCs w:val="18"/>
        </w:rPr>
        <w:t>___________________________</w:t>
      </w:r>
      <w:r>
        <w:rPr>
          <w:sz w:val="18"/>
          <w:szCs w:val="18"/>
        </w:rPr>
        <w:t xml:space="preserve">                                                                    </w:t>
      </w:r>
      <w:r w:rsidRPr="00EB3BCB">
        <w:rPr>
          <w:sz w:val="18"/>
          <w:szCs w:val="18"/>
        </w:rPr>
        <w:t>___________________________</w:t>
      </w:r>
    </w:p>
    <w:p w:rsidR="00037A0C" w:rsidRPr="000100C0" w:rsidRDefault="00037A0C" w:rsidP="00037A0C">
      <w:pPr>
        <w:spacing w:line="480" w:lineRule="auto"/>
        <w:jc w:val="both"/>
        <w:rPr>
          <w:szCs w:val="22"/>
        </w:rPr>
      </w:pPr>
      <w:r>
        <w:rPr>
          <w:szCs w:val="22"/>
        </w:rPr>
        <w:t>Delibera della Giunta di Facoltà del ……………………………</w:t>
      </w:r>
    </w:p>
    <w:sectPr w:rsidR="00037A0C" w:rsidRPr="000100C0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B36" w:rsidRDefault="00370B36">
      <w:r>
        <w:separator/>
      </w:r>
    </w:p>
  </w:endnote>
  <w:endnote w:type="continuationSeparator" w:id="0">
    <w:p w:rsidR="00370B36" w:rsidRDefault="0037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B36" w:rsidRDefault="00370B36">
      <w:r>
        <w:separator/>
      </w:r>
    </w:p>
  </w:footnote>
  <w:footnote w:type="continuationSeparator" w:id="0">
    <w:p w:rsidR="00370B36" w:rsidRDefault="0037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8"/>
      <w:gridCol w:w="5200"/>
    </w:tblGrid>
    <w:tr w:rsidR="00A51664" w:rsidTr="00EB3BCB">
      <w:tblPrEx>
        <w:tblCellMar>
          <w:top w:w="0" w:type="dxa"/>
          <w:bottom w:w="0" w:type="dxa"/>
        </w:tblCellMar>
      </w:tblPrEx>
      <w:trPr>
        <w:trHeight w:val="2019"/>
      </w:trPr>
      <w:tc>
        <w:tcPr>
          <w:tcW w:w="3156" w:type="dxa"/>
        </w:tcPr>
        <w:p w:rsidR="00A51664" w:rsidRDefault="0053653C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</w:t>
          </w:r>
          <w:r w:rsidRPr="005C7E33">
            <w:rPr>
              <w:color w:val="800000"/>
              <w:sz w:val="18"/>
              <w:szCs w:val="18"/>
            </w:rPr>
            <w:t>a</w:t>
          </w:r>
          <w:r w:rsidRPr="005C7E33">
            <w:rPr>
              <w:color w:val="800000"/>
              <w:sz w:val="18"/>
              <w:szCs w:val="18"/>
            </w:rPr>
            <w:t>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00C0"/>
    <w:rsid w:val="00012234"/>
    <w:rsid w:val="000359FA"/>
    <w:rsid w:val="00037A0C"/>
    <w:rsid w:val="00040EF3"/>
    <w:rsid w:val="00042399"/>
    <w:rsid w:val="00047E4D"/>
    <w:rsid w:val="000566DC"/>
    <w:rsid w:val="00072C9A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D5463"/>
    <w:rsid w:val="000E39D4"/>
    <w:rsid w:val="000E47A7"/>
    <w:rsid w:val="000E4AB7"/>
    <w:rsid w:val="000E6DEC"/>
    <w:rsid w:val="000F579C"/>
    <w:rsid w:val="000F67B7"/>
    <w:rsid w:val="00104527"/>
    <w:rsid w:val="00114B2D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A1E51"/>
    <w:rsid w:val="001A405A"/>
    <w:rsid w:val="001A6532"/>
    <w:rsid w:val="001B6BAF"/>
    <w:rsid w:val="001D7191"/>
    <w:rsid w:val="001E415E"/>
    <w:rsid w:val="001F211F"/>
    <w:rsid w:val="001F3C2A"/>
    <w:rsid w:val="00211FB7"/>
    <w:rsid w:val="00212305"/>
    <w:rsid w:val="002146AB"/>
    <w:rsid w:val="002167F3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72F5E"/>
    <w:rsid w:val="00274571"/>
    <w:rsid w:val="00287B14"/>
    <w:rsid w:val="00291DA6"/>
    <w:rsid w:val="002927BF"/>
    <w:rsid w:val="002C6568"/>
    <w:rsid w:val="002D1648"/>
    <w:rsid w:val="002D5A49"/>
    <w:rsid w:val="002D764C"/>
    <w:rsid w:val="002E08E8"/>
    <w:rsid w:val="002E1865"/>
    <w:rsid w:val="002F20BB"/>
    <w:rsid w:val="002F2AEA"/>
    <w:rsid w:val="00300A46"/>
    <w:rsid w:val="00307B61"/>
    <w:rsid w:val="003148AE"/>
    <w:rsid w:val="0031572A"/>
    <w:rsid w:val="003231EE"/>
    <w:rsid w:val="00325071"/>
    <w:rsid w:val="00334338"/>
    <w:rsid w:val="00334D85"/>
    <w:rsid w:val="00334F81"/>
    <w:rsid w:val="0034374F"/>
    <w:rsid w:val="003528F0"/>
    <w:rsid w:val="00355455"/>
    <w:rsid w:val="00357109"/>
    <w:rsid w:val="003623CC"/>
    <w:rsid w:val="003646CB"/>
    <w:rsid w:val="00370AAF"/>
    <w:rsid w:val="00370B36"/>
    <w:rsid w:val="00375048"/>
    <w:rsid w:val="00381AC5"/>
    <w:rsid w:val="003867DC"/>
    <w:rsid w:val="00394C6B"/>
    <w:rsid w:val="003951A0"/>
    <w:rsid w:val="00397122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0ED2"/>
    <w:rsid w:val="00433E7E"/>
    <w:rsid w:val="0045401F"/>
    <w:rsid w:val="00456CD8"/>
    <w:rsid w:val="0045787C"/>
    <w:rsid w:val="0046230D"/>
    <w:rsid w:val="00463E6D"/>
    <w:rsid w:val="00467A37"/>
    <w:rsid w:val="004716D8"/>
    <w:rsid w:val="00471C74"/>
    <w:rsid w:val="00476195"/>
    <w:rsid w:val="0048075C"/>
    <w:rsid w:val="0049081E"/>
    <w:rsid w:val="004A1243"/>
    <w:rsid w:val="004A1314"/>
    <w:rsid w:val="004B667B"/>
    <w:rsid w:val="004B7BBD"/>
    <w:rsid w:val="004D712F"/>
    <w:rsid w:val="004E4602"/>
    <w:rsid w:val="004E51AA"/>
    <w:rsid w:val="004E5ADB"/>
    <w:rsid w:val="004F7CFC"/>
    <w:rsid w:val="00502CB6"/>
    <w:rsid w:val="00504BB3"/>
    <w:rsid w:val="0051244B"/>
    <w:rsid w:val="005142DD"/>
    <w:rsid w:val="00521527"/>
    <w:rsid w:val="0052182C"/>
    <w:rsid w:val="005235D7"/>
    <w:rsid w:val="0053653C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9199F"/>
    <w:rsid w:val="0059641C"/>
    <w:rsid w:val="005A0463"/>
    <w:rsid w:val="005A0FFD"/>
    <w:rsid w:val="005A2CAD"/>
    <w:rsid w:val="005A4D98"/>
    <w:rsid w:val="005A555D"/>
    <w:rsid w:val="005A5B95"/>
    <w:rsid w:val="005B5A64"/>
    <w:rsid w:val="005C26B2"/>
    <w:rsid w:val="005C7E33"/>
    <w:rsid w:val="005D29C8"/>
    <w:rsid w:val="005D6AD5"/>
    <w:rsid w:val="005F032E"/>
    <w:rsid w:val="005F4E24"/>
    <w:rsid w:val="00600FFD"/>
    <w:rsid w:val="00602518"/>
    <w:rsid w:val="00625356"/>
    <w:rsid w:val="00626FA4"/>
    <w:rsid w:val="00632AFD"/>
    <w:rsid w:val="00633817"/>
    <w:rsid w:val="00637D46"/>
    <w:rsid w:val="0064169C"/>
    <w:rsid w:val="00652B31"/>
    <w:rsid w:val="00653C90"/>
    <w:rsid w:val="00656039"/>
    <w:rsid w:val="00663870"/>
    <w:rsid w:val="00665766"/>
    <w:rsid w:val="006657DA"/>
    <w:rsid w:val="00667A1C"/>
    <w:rsid w:val="00674C52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44F96"/>
    <w:rsid w:val="00755D9D"/>
    <w:rsid w:val="00756DA1"/>
    <w:rsid w:val="00757A20"/>
    <w:rsid w:val="007602EE"/>
    <w:rsid w:val="00762307"/>
    <w:rsid w:val="00767A1D"/>
    <w:rsid w:val="00781C8E"/>
    <w:rsid w:val="007842CE"/>
    <w:rsid w:val="0078668D"/>
    <w:rsid w:val="00786AF2"/>
    <w:rsid w:val="0079204D"/>
    <w:rsid w:val="007A2E76"/>
    <w:rsid w:val="007B070B"/>
    <w:rsid w:val="007B2595"/>
    <w:rsid w:val="007B6630"/>
    <w:rsid w:val="007B72C6"/>
    <w:rsid w:val="007B72F3"/>
    <w:rsid w:val="007B7B0F"/>
    <w:rsid w:val="007C0F2C"/>
    <w:rsid w:val="007D5967"/>
    <w:rsid w:val="007D60B6"/>
    <w:rsid w:val="007D7E23"/>
    <w:rsid w:val="007E3C8F"/>
    <w:rsid w:val="007E70DD"/>
    <w:rsid w:val="007E7997"/>
    <w:rsid w:val="007F0BBE"/>
    <w:rsid w:val="007F21F6"/>
    <w:rsid w:val="007F39E2"/>
    <w:rsid w:val="00806E2C"/>
    <w:rsid w:val="00814C65"/>
    <w:rsid w:val="008203EC"/>
    <w:rsid w:val="008217B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784A"/>
    <w:rsid w:val="0089432E"/>
    <w:rsid w:val="0089648C"/>
    <w:rsid w:val="008A4253"/>
    <w:rsid w:val="008A64CF"/>
    <w:rsid w:val="008A79F8"/>
    <w:rsid w:val="008B5B3B"/>
    <w:rsid w:val="008B7F4C"/>
    <w:rsid w:val="008C3889"/>
    <w:rsid w:val="008C7C06"/>
    <w:rsid w:val="008E1532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044F"/>
    <w:rsid w:val="009F1128"/>
    <w:rsid w:val="009F3B00"/>
    <w:rsid w:val="009F6903"/>
    <w:rsid w:val="00A04820"/>
    <w:rsid w:val="00A134BF"/>
    <w:rsid w:val="00A17BD3"/>
    <w:rsid w:val="00A205DF"/>
    <w:rsid w:val="00A30B27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237B6"/>
    <w:rsid w:val="00B25496"/>
    <w:rsid w:val="00B2608B"/>
    <w:rsid w:val="00B35114"/>
    <w:rsid w:val="00B40FAD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33D7"/>
    <w:rsid w:val="00BB0EF6"/>
    <w:rsid w:val="00BE003B"/>
    <w:rsid w:val="00BF26CF"/>
    <w:rsid w:val="00BF3A13"/>
    <w:rsid w:val="00C04D91"/>
    <w:rsid w:val="00C11234"/>
    <w:rsid w:val="00C22594"/>
    <w:rsid w:val="00C30176"/>
    <w:rsid w:val="00C34BBC"/>
    <w:rsid w:val="00C56E0D"/>
    <w:rsid w:val="00C606B6"/>
    <w:rsid w:val="00C71334"/>
    <w:rsid w:val="00C837F9"/>
    <w:rsid w:val="00C942A9"/>
    <w:rsid w:val="00CA086B"/>
    <w:rsid w:val="00CA273E"/>
    <w:rsid w:val="00CA2F70"/>
    <w:rsid w:val="00CA5846"/>
    <w:rsid w:val="00CA6730"/>
    <w:rsid w:val="00CA680C"/>
    <w:rsid w:val="00CB0AF7"/>
    <w:rsid w:val="00CB5C7A"/>
    <w:rsid w:val="00CB7DDA"/>
    <w:rsid w:val="00CC0AB7"/>
    <w:rsid w:val="00CC3407"/>
    <w:rsid w:val="00CC5C94"/>
    <w:rsid w:val="00CD0A8C"/>
    <w:rsid w:val="00CE0203"/>
    <w:rsid w:val="00CE0E33"/>
    <w:rsid w:val="00CE1328"/>
    <w:rsid w:val="00CE1AE4"/>
    <w:rsid w:val="00CE4762"/>
    <w:rsid w:val="00CF67EE"/>
    <w:rsid w:val="00D01F6B"/>
    <w:rsid w:val="00D1343D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A500C"/>
    <w:rsid w:val="00DA531B"/>
    <w:rsid w:val="00DA5C59"/>
    <w:rsid w:val="00DC0D17"/>
    <w:rsid w:val="00DC1E5E"/>
    <w:rsid w:val="00DC3D5C"/>
    <w:rsid w:val="00DC3D5D"/>
    <w:rsid w:val="00DD120E"/>
    <w:rsid w:val="00DD220A"/>
    <w:rsid w:val="00E01036"/>
    <w:rsid w:val="00E144A5"/>
    <w:rsid w:val="00E15098"/>
    <w:rsid w:val="00E21578"/>
    <w:rsid w:val="00E24A75"/>
    <w:rsid w:val="00E25B9A"/>
    <w:rsid w:val="00E41318"/>
    <w:rsid w:val="00E443C7"/>
    <w:rsid w:val="00E51E20"/>
    <w:rsid w:val="00E52291"/>
    <w:rsid w:val="00E54C7B"/>
    <w:rsid w:val="00E67C9C"/>
    <w:rsid w:val="00E71836"/>
    <w:rsid w:val="00E71B7C"/>
    <w:rsid w:val="00E819C8"/>
    <w:rsid w:val="00E85EF4"/>
    <w:rsid w:val="00EA21F6"/>
    <w:rsid w:val="00EA406A"/>
    <w:rsid w:val="00EB3BCB"/>
    <w:rsid w:val="00EC3334"/>
    <w:rsid w:val="00EC3590"/>
    <w:rsid w:val="00ED6338"/>
    <w:rsid w:val="00ED76B4"/>
    <w:rsid w:val="00EE11C5"/>
    <w:rsid w:val="00EE72DB"/>
    <w:rsid w:val="00EF0CD5"/>
    <w:rsid w:val="00EF1A62"/>
    <w:rsid w:val="00F013DE"/>
    <w:rsid w:val="00F04118"/>
    <w:rsid w:val="00F10490"/>
    <w:rsid w:val="00F15EFD"/>
    <w:rsid w:val="00F2147B"/>
    <w:rsid w:val="00F254C7"/>
    <w:rsid w:val="00F264D6"/>
    <w:rsid w:val="00F329AD"/>
    <w:rsid w:val="00F36489"/>
    <w:rsid w:val="00F519FC"/>
    <w:rsid w:val="00F52A37"/>
    <w:rsid w:val="00F603D4"/>
    <w:rsid w:val="00F60618"/>
    <w:rsid w:val="00F87195"/>
    <w:rsid w:val="00F90763"/>
    <w:rsid w:val="00F91CBB"/>
    <w:rsid w:val="00F965E9"/>
    <w:rsid w:val="00FA2FAC"/>
    <w:rsid w:val="00FA3E18"/>
    <w:rsid w:val="00FA49A9"/>
    <w:rsid w:val="00FA66EC"/>
    <w:rsid w:val="00FB435A"/>
    <w:rsid w:val="00FC0491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A1BE61-FEDA-4CE4-8B30-2CA0CD65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Abbonato Lucrezia</cp:lastModifiedBy>
  <cp:revision>2</cp:revision>
  <cp:lastPrinted>2020-01-14T09:58:00Z</cp:lastPrinted>
  <dcterms:created xsi:type="dcterms:W3CDTF">2025-11-05T09:01:00Z</dcterms:created>
  <dcterms:modified xsi:type="dcterms:W3CDTF">2025-11-05T09:01:00Z</dcterms:modified>
</cp:coreProperties>
</file>